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Thomas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 Acts (Vnnn-Xxx)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